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5C5" w:rsidRDefault="00A91267">
      <w:r>
        <w:t>Appendix I – Chalkboard Plan</w:t>
      </w:r>
    </w:p>
    <w:p w:rsidR="00A91267" w:rsidRDefault="00A91267"/>
    <w:p w:rsidR="00A91267" w:rsidRPr="00A91267" w:rsidRDefault="00A91267">
      <w:pPr>
        <w:rPr>
          <w:i/>
        </w:rPr>
      </w:pPr>
      <w:r>
        <w:rPr>
          <w:i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167054</wp:posOffset>
                </wp:positionH>
                <wp:positionV relativeFrom="paragraph">
                  <wp:posOffset>153670</wp:posOffset>
                </wp:positionV>
                <wp:extent cx="6057900" cy="4062046"/>
                <wp:effectExtent l="0" t="0" r="19050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062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267" w:rsidRDefault="00A91267"/>
                          <w:p w:rsidR="00A91267" w:rsidRDefault="00A91267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Agenda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</w:rPr>
                              <w:tab/>
                              <w:t>Point form notes of student brainstorming (below)</w:t>
                            </w:r>
                          </w:p>
                          <w:p w:rsidR="00A91267" w:rsidRDefault="00A91267" w:rsidP="00A912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Evolution Brainstorm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</w:t>
                            </w:r>
                          </w:p>
                          <w:p w:rsidR="00A91267" w:rsidRDefault="00A91267" w:rsidP="00A912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Who’s Charles Darwin?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</w:t>
                            </w:r>
                            <w:r>
                              <w:tab/>
                            </w:r>
                          </w:p>
                          <w:p w:rsidR="00A91267" w:rsidRDefault="00A91267" w:rsidP="00A912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May the Best Beak Win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-</w:t>
                            </w:r>
                          </w:p>
                          <w:p w:rsidR="00A91267" w:rsidRDefault="00A91267" w:rsidP="00A912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Debrief</w:t>
                            </w:r>
                          </w:p>
                          <w:p w:rsidR="00A91267" w:rsidRDefault="00A91267" w:rsidP="00A9126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Two Questions</w:t>
                            </w:r>
                          </w:p>
                          <w:p w:rsidR="00B554B0" w:rsidRDefault="00B554B0" w:rsidP="00B554B0"/>
                          <w:p w:rsidR="00B554B0" w:rsidRDefault="00B554B0" w:rsidP="00B554B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Learning Goals of the Day</w:t>
                            </w:r>
                          </w:p>
                          <w:p w:rsidR="00B554B0" w:rsidRDefault="00B554B0" w:rsidP="00B554B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16" w:lineRule="auto"/>
                            </w:pPr>
                            <w:r>
                              <w:t>State Darwin’s Theory of Evolution</w:t>
                            </w:r>
                          </w:p>
                          <w:p w:rsidR="00B554B0" w:rsidRDefault="00B554B0" w:rsidP="00B554B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16" w:lineRule="auto"/>
                            </w:pPr>
                            <w:r>
                              <w:t>D</w:t>
                            </w:r>
                            <w:r>
                              <w:t>etermine the mechanism behind how</w:t>
                            </w:r>
                          </w:p>
                          <w:p w:rsidR="00B554B0" w:rsidRDefault="00B554B0" w:rsidP="00B554B0">
                            <w:pPr>
                              <w:pStyle w:val="ListParagraph"/>
                              <w:spacing w:after="0" w:line="216" w:lineRule="auto"/>
                            </w:pPr>
                            <w:r>
                              <w:t xml:space="preserve">Darwin’s Finches evolved their physical </w:t>
                            </w:r>
                          </w:p>
                          <w:p w:rsidR="00B554B0" w:rsidRDefault="00B554B0" w:rsidP="00B554B0">
                            <w:pPr>
                              <w:pStyle w:val="ListParagraph"/>
                              <w:spacing w:after="0" w:line="216" w:lineRule="auto"/>
                            </w:pPr>
                            <w:r>
                              <w:t>differences</w:t>
                            </w:r>
                          </w:p>
                          <w:p w:rsidR="00B554B0" w:rsidRDefault="00B554B0" w:rsidP="00B554B0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16" w:lineRule="auto"/>
                            </w:pPr>
                            <w:r>
                              <w:t>U</w:t>
                            </w:r>
                            <w:r>
                              <w:t>nd</w:t>
                            </w:r>
                            <w:bookmarkStart w:id="0" w:name="_GoBack"/>
                            <w:bookmarkEnd w:id="0"/>
                            <w:r>
                              <w:t>erstand Natural Selection, as Darwin</w:t>
                            </w:r>
                          </w:p>
                          <w:p w:rsidR="00B554B0" w:rsidRPr="000978D0" w:rsidRDefault="00B554B0" w:rsidP="00B554B0">
                            <w:pPr>
                              <w:spacing w:after="0" w:line="216" w:lineRule="auto"/>
                              <w:ind w:left="720"/>
                            </w:pPr>
                            <w:r>
                              <w:t>observed it in the finches</w:t>
                            </w:r>
                          </w:p>
                          <w:p w:rsidR="00B554B0" w:rsidRPr="00B554B0" w:rsidRDefault="00B554B0" w:rsidP="00B554B0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15pt;margin-top:12.1pt;width:477pt;height:31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" fillcolor="white [3201]" strokeweight=".5pt">
                <v:textbox>
                  <w:txbxContent>
                    <w:p w:rsidR="00A91267" w:rsidRDefault="00A91267"/>
                    <w:p w:rsidR="00A91267" w:rsidRDefault="00A91267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Agenda</w:t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</w:r>
                      <w:r>
                        <w:rPr>
                          <w:i/>
                        </w:rPr>
                        <w:tab/>
                        <w:t>Point form notes of student brainstorming (below)</w:t>
                      </w:r>
                    </w:p>
                    <w:p w:rsidR="00A91267" w:rsidRDefault="00A91267" w:rsidP="00A9126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Evolution Brainstorm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</w:t>
                      </w:r>
                    </w:p>
                    <w:p w:rsidR="00A91267" w:rsidRDefault="00A91267" w:rsidP="00A9126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Who’s Charles Darwin?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</w:t>
                      </w:r>
                      <w:r>
                        <w:tab/>
                      </w:r>
                    </w:p>
                    <w:p w:rsidR="00A91267" w:rsidRDefault="00A91267" w:rsidP="00A9126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May the Best Beak Win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-</w:t>
                      </w:r>
                    </w:p>
                    <w:p w:rsidR="00A91267" w:rsidRDefault="00A91267" w:rsidP="00A9126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Debrief</w:t>
                      </w:r>
                    </w:p>
                    <w:p w:rsidR="00A91267" w:rsidRDefault="00A91267" w:rsidP="00A9126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Two Questions</w:t>
                      </w:r>
                    </w:p>
                    <w:p w:rsidR="00B554B0" w:rsidRDefault="00B554B0" w:rsidP="00B554B0"/>
                    <w:p w:rsidR="00B554B0" w:rsidRDefault="00B554B0" w:rsidP="00B554B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Learning Goals of the Day</w:t>
                      </w:r>
                    </w:p>
                    <w:p w:rsidR="00B554B0" w:rsidRDefault="00B554B0" w:rsidP="00B554B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16" w:lineRule="auto"/>
                      </w:pPr>
                      <w:r>
                        <w:t>State Darwin’s Theory of Evolution</w:t>
                      </w:r>
                    </w:p>
                    <w:p w:rsidR="00B554B0" w:rsidRDefault="00B554B0" w:rsidP="00B554B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16" w:lineRule="auto"/>
                      </w:pPr>
                      <w:r>
                        <w:t>D</w:t>
                      </w:r>
                      <w:r>
                        <w:t>etermine the mechanism behind how</w:t>
                      </w:r>
                    </w:p>
                    <w:p w:rsidR="00B554B0" w:rsidRDefault="00B554B0" w:rsidP="00B554B0">
                      <w:pPr>
                        <w:pStyle w:val="ListParagraph"/>
                        <w:spacing w:after="0" w:line="216" w:lineRule="auto"/>
                      </w:pPr>
                      <w:r>
                        <w:t xml:space="preserve">Darwin’s Finches evolved their physical </w:t>
                      </w:r>
                    </w:p>
                    <w:p w:rsidR="00B554B0" w:rsidRDefault="00B554B0" w:rsidP="00B554B0">
                      <w:pPr>
                        <w:pStyle w:val="ListParagraph"/>
                        <w:spacing w:after="0" w:line="216" w:lineRule="auto"/>
                      </w:pPr>
                      <w:r>
                        <w:t>differences</w:t>
                      </w:r>
                    </w:p>
                    <w:p w:rsidR="00B554B0" w:rsidRDefault="00B554B0" w:rsidP="00B554B0">
                      <w:pPr>
                        <w:numPr>
                          <w:ilvl w:val="0"/>
                          <w:numId w:val="2"/>
                        </w:numPr>
                        <w:spacing w:after="0" w:line="216" w:lineRule="auto"/>
                      </w:pPr>
                      <w:r>
                        <w:t>U</w:t>
                      </w:r>
                      <w:r>
                        <w:t>nd</w:t>
                      </w:r>
                      <w:bookmarkStart w:id="1" w:name="_GoBack"/>
                      <w:bookmarkEnd w:id="1"/>
                      <w:r>
                        <w:t>erstand Natural Selection, as Darwin</w:t>
                      </w:r>
                    </w:p>
                    <w:p w:rsidR="00B554B0" w:rsidRPr="000978D0" w:rsidRDefault="00B554B0" w:rsidP="00B554B0">
                      <w:pPr>
                        <w:spacing w:after="0" w:line="216" w:lineRule="auto"/>
                        <w:ind w:left="720"/>
                      </w:pPr>
                      <w:r>
                        <w:t>observed it in the finches</w:t>
                      </w:r>
                    </w:p>
                    <w:p w:rsidR="00B554B0" w:rsidRPr="00B554B0" w:rsidRDefault="00B554B0" w:rsidP="00B554B0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Pr="00A91267">
        <w:rPr>
          <w:i/>
          <w:noProof/>
          <w:lang w:eastAsia="en-CA"/>
        </w:rPr>
        <mc:AlternateContent>
          <mc:Choice Requires="wps">
            <w:drawing>
              <wp:inline distT="0" distB="0" distL="0" distR="0">
                <wp:extent cx="6303645" cy="4344670"/>
                <wp:effectExtent l="38100" t="38100" r="135255" b="132080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04085" cy="43447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91267" w:rsidRDefault="00A91267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96" o:spid="_x0000_s1027" style="width:496.35pt;height:342.1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A91267" w:rsidRDefault="00A91267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A91267" w:rsidRPr="00A912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3EEC"/>
    <w:multiLevelType w:val="hybridMultilevel"/>
    <w:tmpl w:val="5F7C882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A74F1"/>
    <w:multiLevelType w:val="hybridMultilevel"/>
    <w:tmpl w:val="FA2AAFA0"/>
    <w:lvl w:ilvl="0" w:tplc="C8F61D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50D63"/>
    <w:multiLevelType w:val="hybridMultilevel"/>
    <w:tmpl w:val="F716BC92"/>
    <w:lvl w:ilvl="0" w:tplc="ABBE26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267"/>
    <w:rsid w:val="004F75C5"/>
    <w:rsid w:val="00A91267"/>
    <w:rsid w:val="00B5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2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12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2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1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Sandeep Bening</dc:creator>
  <cp:lastModifiedBy>Sandeep Bening</cp:lastModifiedBy>
  <cp:revision>2</cp:revision>
  <dcterms:created xsi:type="dcterms:W3CDTF">2012-02-19T21:06:00Z</dcterms:created>
  <dcterms:modified xsi:type="dcterms:W3CDTF">2012-02-19T21:12:00Z</dcterms:modified>
</cp:coreProperties>
</file>